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588D" w14:textId="77777777" w:rsidR="00DE7A16" w:rsidRPr="00982030" w:rsidRDefault="0077579D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982030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ДОГОВОР</w:t>
      </w:r>
    </w:p>
    <w:p w14:paraId="220FD59E" w14:textId="77777777" w:rsidR="009023CD" w:rsidRPr="00982030" w:rsidRDefault="0077579D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8203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уступки права требования (цессии)</w:t>
      </w:r>
    </w:p>
    <w:p w14:paraId="5482D14F" w14:textId="77777777" w:rsidR="00DE7A16" w:rsidRPr="00982030" w:rsidRDefault="00DE7A16" w:rsidP="00DE7A16">
      <w:pPr>
        <w:keepNext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</w:p>
    <w:p w14:paraId="39A4A568" w14:textId="77777777" w:rsidR="00DE7A16" w:rsidRPr="00982030" w:rsidRDefault="00DE7A16" w:rsidP="00DE7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A104DC" w:rsidRPr="00982030">
        <w:rPr>
          <w:rFonts w:ascii="Times New Roman" w:eastAsia="Times New Roman" w:hAnsi="Times New Roman" w:cs="Times New Roman"/>
          <w:sz w:val="20"/>
          <w:szCs w:val="20"/>
        </w:rPr>
        <w:t>Краснодар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ab/>
      </w:r>
      <w:r w:rsidRPr="00982030">
        <w:rPr>
          <w:rFonts w:ascii="Times New Roman" w:eastAsia="Times New Roman" w:hAnsi="Times New Roman" w:cs="Times New Roman"/>
          <w:sz w:val="20"/>
          <w:szCs w:val="20"/>
        </w:rPr>
        <w:tab/>
      </w:r>
      <w:r w:rsidRPr="00982030">
        <w:rPr>
          <w:rFonts w:ascii="Times New Roman" w:eastAsia="Times New Roman" w:hAnsi="Times New Roman" w:cs="Times New Roman"/>
          <w:sz w:val="20"/>
          <w:szCs w:val="20"/>
        </w:rPr>
        <w:tab/>
      </w:r>
      <w:r w:rsidRPr="00982030">
        <w:rPr>
          <w:rFonts w:ascii="Times New Roman" w:eastAsia="Times New Roman" w:hAnsi="Times New Roman" w:cs="Times New Roman"/>
          <w:sz w:val="20"/>
          <w:szCs w:val="20"/>
        </w:rPr>
        <w:tab/>
      </w:r>
      <w:r w:rsidRPr="00982030">
        <w:rPr>
          <w:rFonts w:ascii="Times New Roman" w:eastAsia="Times New Roman" w:hAnsi="Times New Roman" w:cs="Times New Roman"/>
          <w:sz w:val="20"/>
          <w:szCs w:val="20"/>
        </w:rPr>
        <w:tab/>
      </w:r>
      <w:r w:rsidRPr="0098203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 w:rsidR="009023CD" w:rsidRPr="00982030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="009023CD" w:rsidRPr="00982030">
        <w:rPr>
          <w:rFonts w:ascii="Times New Roman" w:eastAsia="Times New Roman" w:hAnsi="Times New Roman" w:cs="Times New Roman"/>
          <w:sz w:val="20"/>
          <w:szCs w:val="20"/>
        </w:rPr>
        <w:t>«_____» ___________ 201</w:t>
      </w:r>
      <w:r w:rsidR="00A104DC" w:rsidRPr="00982030">
        <w:rPr>
          <w:rFonts w:ascii="Times New Roman" w:eastAsia="Times New Roman" w:hAnsi="Times New Roman" w:cs="Times New Roman"/>
          <w:sz w:val="20"/>
          <w:szCs w:val="20"/>
        </w:rPr>
        <w:t>7</w:t>
      </w:r>
      <w:r w:rsidR="009023CD" w:rsidRPr="00982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14:paraId="7C6A5B39" w14:textId="77777777" w:rsidR="00DE7A16" w:rsidRPr="00982030" w:rsidRDefault="00DE7A16" w:rsidP="00DE7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3A8EBF" w14:textId="77777777" w:rsidR="00DE7A16" w:rsidRPr="00982030" w:rsidRDefault="00DE7A16" w:rsidP="00DE7A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 </w:t>
      </w:r>
    </w:p>
    <w:p w14:paraId="3C8304BC" w14:textId="71FE70E6" w:rsidR="00DE7A16" w:rsidRPr="00982030" w:rsidRDefault="00A104DC" w:rsidP="00DE7A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b/>
          <w:sz w:val="20"/>
          <w:szCs w:val="20"/>
        </w:rPr>
        <w:t xml:space="preserve">Закрытое акционерное общество «Кубанская управляющая компания» Д.У. Закрытого паевого инвестиционного фонда </w:t>
      </w:r>
      <w:r w:rsidR="000A2964" w:rsidRPr="00982030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  <w:r w:rsidRPr="0098203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в лице Директора </w:t>
      </w:r>
      <w:proofErr w:type="spellStart"/>
      <w:r w:rsidRPr="00982030">
        <w:rPr>
          <w:rFonts w:ascii="Times New Roman" w:eastAsia="Times New Roman" w:hAnsi="Times New Roman" w:cs="Times New Roman"/>
          <w:sz w:val="20"/>
          <w:szCs w:val="20"/>
        </w:rPr>
        <w:t>Кудасова</w:t>
      </w:r>
      <w:proofErr w:type="spellEnd"/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Владимира Валерьевича, действующего на основании Устава, именуемый в дальнейшем</w:t>
      </w:r>
      <w:r w:rsidRPr="009820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E7A16" w:rsidRPr="00982030">
        <w:rPr>
          <w:rFonts w:ascii="Times New Roman" w:eastAsia="Times New Roman" w:hAnsi="Times New Roman" w:cs="Times New Roman"/>
          <w:sz w:val="20"/>
          <w:szCs w:val="20"/>
        </w:rPr>
        <w:t xml:space="preserve">именуемое в дальнейшем </w:t>
      </w:r>
      <w:r w:rsidR="0077579D" w:rsidRPr="00982030">
        <w:rPr>
          <w:rFonts w:ascii="Times New Roman" w:eastAsia="Times New Roman" w:hAnsi="Times New Roman" w:cs="Times New Roman"/>
          <w:b/>
          <w:bCs/>
          <w:sz w:val="20"/>
          <w:szCs w:val="20"/>
        </w:rPr>
        <w:t>«Цедент</w:t>
      </w:r>
      <w:r w:rsidR="00DE7A16" w:rsidRPr="00982030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="00DE7A16" w:rsidRPr="00982030">
        <w:rPr>
          <w:rFonts w:ascii="Times New Roman" w:eastAsia="Times New Roman" w:hAnsi="Times New Roman" w:cs="Times New Roman"/>
          <w:sz w:val="20"/>
          <w:szCs w:val="20"/>
        </w:rPr>
        <w:t>, с одной стороны, и</w:t>
      </w:r>
    </w:p>
    <w:p w14:paraId="095987DA" w14:textId="77777777" w:rsidR="00DE7A16" w:rsidRPr="00982030" w:rsidRDefault="00DE7A16" w:rsidP="004E726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_____________________________________________________________________________</w:t>
      </w:r>
      <w:r w:rsidR="004E726D" w:rsidRPr="00982030">
        <w:rPr>
          <w:rFonts w:ascii="Times New Roman" w:eastAsia="Times New Roman" w:hAnsi="Times New Roman" w:cs="Times New Roman"/>
          <w:b/>
          <w:bCs/>
          <w:sz w:val="20"/>
          <w:szCs w:val="20"/>
        </w:rPr>
        <w:t>________</w:t>
      </w:r>
      <w:r w:rsidRPr="00982030">
        <w:rPr>
          <w:rFonts w:ascii="Times New Roman" w:eastAsia="Times New Roman" w:hAnsi="Times New Roman" w:cs="Times New Roman"/>
          <w:b/>
          <w:bCs/>
          <w:sz w:val="20"/>
          <w:szCs w:val="20"/>
        </w:rPr>
        <w:t>__в лице ______________________________________</w:t>
      </w:r>
      <w:r w:rsidR="004E726D" w:rsidRPr="0098203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4E726D" w:rsidRPr="00982030">
        <w:rPr>
          <w:rFonts w:ascii="Times New Roman" w:eastAsia="Times New Roman" w:hAnsi="Times New Roman" w:cs="Times New Roman"/>
          <w:sz w:val="20"/>
          <w:szCs w:val="20"/>
        </w:rPr>
        <w:t>действующ</w:t>
      </w:r>
      <w:proofErr w:type="spellEnd"/>
      <w:r w:rsidR="004E726D" w:rsidRPr="00982030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>_ на основании</w:t>
      </w:r>
      <w:r w:rsidR="004E726D" w:rsidRPr="00982030">
        <w:rPr>
          <w:rFonts w:ascii="Times New Roman" w:eastAsia="Times New Roman" w:hAnsi="Times New Roman" w:cs="Times New Roman"/>
          <w:sz w:val="20"/>
          <w:szCs w:val="20"/>
        </w:rPr>
        <w:t xml:space="preserve">_________________, 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именуем___ в дальнейшем </w:t>
      </w:r>
      <w:r w:rsidR="0077579D" w:rsidRPr="00982030">
        <w:rPr>
          <w:rFonts w:ascii="Times New Roman" w:eastAsia="Times New Roman" w:hAnsi="Times New Roman" w:cs="Times New Roman"/>
          <w:b/>
          <w:bCs/>
          <w:sz w:val="20"/>
          <w:szCs w:val="20"/>
        </w:rPr>
        <w:t>«Цессионарий</w:t>
      </w:r>
      <w:r w:rsidRPr="00982030">
        <w:rPr>
          <w:rFonts w:ascii="Times New Roman" w:eastAsia="Times New Roman" w:hAnsi="Times New Roman" w:cs="Times New Roman"/>
          <w:b/>
          <w:bCs/>
          <w:sz w:val="20"/>
          <w:szCs w:val="20"/>
        </w:rPr>
        <w:t>»,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с другой стороны, заключили настоящий договор (далее – Договор) о нижеследующем:</w:t>
      </w:r>
    </w:p>
    <w:p w14:paraId="4ABD6AB8" w14:textId="77777777" w:rsidR="00F469A0" w:rsidRPr="00982030" w:rsidRDefault="00F469A0" w:rsidP="00DE7A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B3FB58" w14:textId="77777777" w:rsidR="00DE7A16" w:rsidRPr="00982030" w:rsidRDefault="004401D1" w:rsidP="00F469A0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ПРЕДМЕТ ДОГОВОРА</w:t>
      </w:r>
    </w:p>
    <w:p w14:paraId="16BE4B65" w14:textId="77777777" w:rsidR="00F469A0" w:rsidRPr="00982030" w:rsidRDefault="00F469A0" w:rsidP="00F469A0">
      <w:pPr>
        <w:pStyle w:val="a3"/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sz w:val="20"/>
          <w:szCs w:val="20"/>
        </w:rPr>
      </w:pPr>
    </w:p>
    <w:p w14:paraId="1D5F0ECD" w14:textId="77777777" w:rsidR="0046622E" w:rsidRPr="00982030" w:rsidRDefault="0077579D" w:rsidP="004C352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По настоящему Договору Цедент уступает, а Цессионарий принимает в полном объеме принадлежащее </w:t>
      </w:r>
      <w:r w:rsidR="00A104DC" w:rsidRPr="009820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  <w:r w:rsidR="00C75416" w:rsidRPr="00982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>имущественное право (право требования) по неисполненным обязательствам к __________________________________________ (ИНН_____________________, ОГРН ______________________________) на сумму ______________________ (___________________________________) руб</w:t>
      </w:r>
      <w:r w:rsidR="004C3529" w:rsidRPr="0098203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C78F49" w14:textId="77777777" w:rsidR="0077579D" w:rsidRPr="00982030" w:rsidRDefault="0077579D" w:rsidP="004C352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Имущественное право (право требования) Цедента к Должнику указано в Приложении №1, которое является неотъемлемой частью настоящего договора.</w:t>
      </w:r>
    </w:p>
    <w:p w14:paraId="0FAC9C35" w14:textId="0E797AA0" w:rsidR="00260A9A" w:rsidRPr="00982030" w:rsidRDefault="004C449A" w:rsidP="00A93AE8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Оплата </w:t>
      </w:r>
      <w:r w:rsidR="00A93AE8" w:rsidRPr="00982030">
        <w:rPr>
          <w:rFonts w:ascii="Times New Roman" w:eastAsia="Times New Roman" w:hAnsi="Times New Roman" w:cs="Times New Roman"/>
          <w:sz w:val="20"/>
          <w:szCs w:val="20"/>
        </w:rPr>
        <w:t xml:space="preserve">имущественного права (право требования) 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производится Покупателем в полном объеме </w:t>
      </w:r>
      <w:r w:rsidR="00915E6D" w:rsidRPr="00982030">
        <w:rPr>
          <w:rFonts w:ascii="Times New Roman" w:eastAsia="Times New Roman" w:hAnsi="Times New Roman" w:cs="Times New Roman"/>
          <w:sz w:val="20"/>
          <w:szCs w:val="20"/>
        </w:rPr>
        <w:t>день</w:t>
      </w:r>
      <w:r w:rsidR="00A104DC" w:rsidRPr="00982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>подписания настоящего Договора путем перечисления денежных сред</w:t>
      </w:r>
      <w:r w:rsidR="004527EA" w:rsidRPr="00982030">
        <w:rPr>
          <w:rFonts w:ascii="Times New Roman" w:eastAsia="Times New Roman" w:hAnsi="Times New Roman" w:cs="Times New Roman"/>
          <w:sz w:val="20"/>
          <w:szCs w:val="20"/>
        </w:rPr>
        <w:t xml:space="preserve">ств на расчетный счет Продавца по следующим реквизитам: </w:t>
      </w:r>
      <w:r w:rsidR="00A104DC" w:rsidRPr="00982030">
        <w:rPr>
          <w:rFonts w:ascii="Times New Roman" w:eastAsia="Times New Roman" w:hAnsi="Times New Roman" w:cs="Times New Roman"/>
          <w:sz w:val="20"/>
          <w:szCs w:val="20"/>
        </w:rPr>
        <w:t>ЗАО «Кубанская управляющая компания» Д.У. ЗПИФ</w:t>
      </w:r>
      <w:r w:rsidR="000A2964" w:rsidRPr="00982030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="00A104DC" w:rsidRPr="00982030">
        <w:rPr>
          <w:rFonts w:ascii="Times New Roman" w:eastAsia="Times New Roman" w:hAnsi="Times New Roman" w:cs="Times New Roman"/>
          <w:sz w:val="20"/>
          <w:szCs w:val="20"/>
        </w:rPr>
        <w:t>»,</w:t>
      </w:r>
      <w:r w:rsidR="000A2964" w:rsidRPr="00982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4157">
        <w:rPr>
          <w:rFonts w:ascii="Times New Roman" w:eastAsia="Times New Roman" w:hAnsi="Times New Roman" w:cs="Times New Roman"/>
          <w:sz w:val="20"/>
          <w:szCs w:val="20"/>
        </w:rPr>
        <w:t>ИНН 2309084747</w:t>
      </w:r>
      <w:r w:rsidR="00A104DC" w:rsidRPr="00982030">
        <w:rPr>
          <w:rFonts w:ascii="Times New Roman" w:eastAsia="Times New Roman" w:hAnsi="Times New Roman" w:cs="Times New Roman"/>
          <w:sz w:val="20"/>
          <w:szCs w:val="20"/>
        </w:rPr>
        <w:t>,</w:t>
      </w:r>
      <w:r w:rsidR="00474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04DC" w:rsidRPr="00982030">
        <w:rPr>
          <w:rFonts w:ascii="Times New Roman" w:eastAsia="Times New Roman" w:hAnsi="Times New Roman" w:cs="Times New Roman"/>
          <w:sz w:val="20"/>
          <w:szCs w:val="20"/>
        </w:rPr>
        <w:t>КПП 231001001, р/с №</w:t>
      </w:r>
      <w:r w:rsidR="000A2964" w:rsidRPr="0098203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 </w:t>
      </w:r>
      <w:r w:rsidR="00A104DC" w:rsidRPr="00982030">
        <w:rPr>
          <w:rFonts w:ascii="Times New Roman" w:eastAsia="Times New Roman" w:hAnsi="Times New Roman" w:cs="Times New Roman"/>
          <w:sz w:val="20"/>
          <w:szCs w:val="20"/>
        </w:rPr>
        <w:t>в ОАО «</w:t>
      </w:r>
      <w:proofErr w:type="spellStart"/>
      <w:r w:rsidR="00A104DC" w:rsidRPr="00982030">
        <w:rPr>
          <w:rFonts w:ascii="Times New Roman" w:eastAsia="Times New Roman" w:hAnsi="Times New Roman" w:cs="Times New Roman"/>
          <w:sz w:val="20"/>
          <w:szCs w:val="20"/>
        </w:rPr>
        <w:t>Крайинвестбанк</w:t>
      </w:r>
      <w:proofErr w:type="spellEnd"/>
      <w:r w:rsidR="00A104DC" w:rsidRPr="00982030">
        <w:rPr>
          <w:rFonts w:ascii="Times New Roman" w:eastAsia="Times New Roman" w:hAnsi="Times New Roman" w:cs="Times New Roman"/>
          <w:sz w:val="20"/>
          <w:szCs w:val="20"/>
        </w:rPr>
        <w:t>» г. Краснодар, к/с 30101810500000000516, БИК 040349516</w:t>
      </w:r>
      <w:r w:rsidR="004527EA" w:rsidRPr="00982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в сумме, указанной в п. </w:t>
      </w:r>
      <w:r w:rsidR="00A93AE8" w:rsidRPr="00982030">
        <w:rPr>
          <w:rFonts w:ascii="Times New Roman" w:eastAsia="Times New Roman" w:hAnsi="Times New Roman" w:cs="Times New Roman"/>
          <w:sz w:val="20"/>
          <w:szCs w:val="20"/>
        </w:rPr>
        <w:t xml:space="preserve">2.1 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>настоящего Договора.</w:t>
      </w:r>
    </w:p>
    <w:p w14:paraId="6BF16170" w14:textId="77777777" w:rsidR="004E726D" w:rsidRPr="00982030" w:rsidRDefault="004E726D" w:rsidP="004E726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33EAC5" w14:textId="77777777" w:rsidR="004C449A" w:rsidRPr="00982030" w:rsidRDefault="004C449A" w:rsidP="004C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C23C64" w14:textId="77777777" w:rsidR="004C449A" w:rsidRPr="00982030" w:rsidRDefault="004A0A04" w:rsidP="004A0A04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77579D" w:rsidRPr="00982030">
        <w:rPr>
          <w:rFonts w:ascii="Times New Roman" w:eastAsia="Times New Roman" w:hAnsi="Times New Roman" w:cs="Times New Roman"/>
          <w:sz w:val="20"/>
          <w:szCs w:val="20"/>
        </w:rPr>
        <w:t>ПОРЯДОК УСТУПКИ ПРАВ ТРЕБОВАНИЯ</w:t>
      </w:r>
    </w:p>
    <w:p w14:paraId="2693A458" w14:textId="77777777" w:rsidR="004A0A04" w:rsidRPr="00982030" w:rsidRDefault="004A0A04" w:rsidP="004A0A04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14:paraId="0914798C" w14:textId="77777777" w:rsidR="00F469A0" w:rsidRPr="00982030" w:rsidRDefault="00F469A0" w:rsidP="00F469A0">
      <w:pPr>
        <w:pStyle w:val="a3"/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sz w:val="20"/>
          <w:szCs w:val="20"/>
        </w:rPr>
      </w:pPr>
    </w:p>
    <w:p w14:paraId="71879E76" w14:textId="77777777" w:rsidR="004E726D" w:rsidRPr="00982030" w:rsidRDefault="004E726D" w:rsidP="004E726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14:paraId="7AD71451" w14:textId="77777777" w:rsidR="004E726D" w:rsidRPr="00982030" w:rsidRDefault="004E726D" w:rsidP="004E726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14:paraId="28336695" w14:textId="20711E4B" w:rsidR="009428AA" w:rsidRPr="00982030" w:rsidRDefault="0077579D" w:rsidP="004E726D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Стоимость имущественного права (права требования)</w:t>
      </w:r>
      <w:r w:rsidR="009428AA" w:rsidRPr="00982030">
        <w:rPr>
          <w:rFonts w:ascii="Times New Roman" w:eastAsia="Times New Roman" w:hAnsi="Times New Roman" w:cs="Times New Roman"/>
          <w:sz w:val="20"/>
          <w:szCs w:val="20"/>
        </w:rPr>
        <w:t xml:space="preserve"> оп</w:t>
      </w:r>
      <w:r w:rsidR="004E726D" w:rsidRPr="00982030">
        <w:rPr>
          <w:rFonts w:ascii="Times New Roman" w:eastAsia="Times New Roman" w:hAnsi="Times New Roman" w:cs="Times New Roman"/>
          <w:sz w:val="20"/>
          <w:szCs w:val="20"/>
        </w:rPr>
        <w:t xml:space="preserve">ределена по результатам торгов, </w:t>
      </w:r>
      <w:r w:rsidR="00474157">
        <w:rPr>
          <w:rFonts w:ascii="Times New Roman" w:eastAsia="Times New Roman" w:hAnsi="Times New Roman" w:cs="Times New Roman"/>
          <w:sz w:val="20"/>
          <w:szCs w:val="20"/>
        </w:rPr>
        <w:t xml:space="preserve">проведенных ____. </w:t>
      </w:r>
      <w:proofErr w:type="gramStart"/>
      <w:r w:rsidR="009428AA" w:rsidRPr="00982030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9428AA" w:rsidRPr="00982030">
        <w:rPr>
          <w:rFonts w:ascii="Times New Roman" w:eastAsia="Times New Roman" w:hAnsi="Times New Roman" w:cs="Times New Roman"/>
          <w:sz w:val="20"/>
          <w:szCs w:val="20"/>
        </w:rPr>
        <w:t>_.201</w:t>
      </w:r>
      <w:r w:rsidR="00A104DC" w:rsidRPr="00982030">
        <w:rPr>
          <w:rFonts w:ascii="Times New Roman" w:eastAsia="Times New Roman" w:hAnsi="Times New Roman" w:cs="Times New Roman"/>
          <w:sz w:val="20"/>
          <w:szCs w:val="20"/>
        </w:rPr>
        <w:t>7</w:t>
      </w:r>
      <w:r w:rsidR="009428AA" w:rsidRPr="00982030">
        <w:rPr>
          <w:rFonts w:ascii="Times New Roman" w:eastAsia="Times New Roman" w:hAnsi="Times New Roman" w:cs="Times New Roman"/>
          <w:sz w:val="20"/>
          <w:szCs w:val="20"/>
        </w:rPr>
        <w:t xml:space="preserve">г. на </w:t>
      </w:r>
      <w:r w:rsidR="008A5683" w:rsidRPr="00982030">
        <w:rPr>
          <w:rFonts w:ascii="Times New Roman" w:eastAsia="Times New Roman" w:hAnsi="Times New Roman" w:cs="Times New Roman"/>
          <w:sz w:val="20"/>
          <w:szCs w:val="20"/>
        </w:rPr>
        <w:t xml:space="preserve">электронной торговой площадке </w:t>
      </w:r>
      <w:r w:rsidR="00447761" w:rsidRPr="00982030">
        <w:rPr>
          <w:rFonts w:ascii="Times New Roman" w:eastAsia="Times New Roman" w:hAnsi="Times New Roman" w:cs="Times New Roman"/>
          <w:sz w:val="20"/>
          <w:szCs w:val="20"/>
        </w:rPr>
        <w:t>ЗАО «Новые информационные сервисы»</w:t>
      </w:r>
      <w:r w:rsidR="009428AA" w:rsidRPr="00982030">
        <w:rPr>
          <w:rFonts w:ascii="Times New Roman" w:eastAsia="Times New Roman" w:hAnsi="Times New Roman" w:cs="Times New Roman"/>
          <w:sz w:val="20"/>
          <w:szCs w:val="20"/>
        </w:rPr>
        <w:t>, и составляет _______________________ (_____________________________________________________) (НДС не облагается).</w:t>
      </w:r>
    </w:p>
    <w:p w14:paraId="56F31F0B" w14:textId="77777777" w:rsidR="00A15725" w:rsidRPr="00982030" w:rsidRDefault="00A15725" w:rsidP="00C51C82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Стоимость имущественного права (права требования) установленная п. 2.1. настоящего Договора, уменьшается на сумму внесенного на счет </w:t>
      </w:r>
      <w:r w:rsidR="00C51C82" w:rsidRPr="00982030">
        <w:rPr>
          <w:rFonts w:ascii="Times New Roman" w:eastAsia="Times New Roman" w:hAnsi="Times New Roman" w:cs="Times New Roman"/>
          <w:sz w:val="20"/>
          <w:szCs w:val="20"/>
        </w:rPr>
        <w:t xml:space="preserve">ЗАО «Кубанская управляющая компания» Д.У. ЗПИФ долгосрочных прямых инвестиций «Флагман» </w:t>
      </w:r>
      <w:r w:rsidR="008A5683" w:rsidRPr="00982030">
        <w:rPr>
          <w:rFonts w:ascii="Times New Roman" w:eastAsia="Times New Roman" w:hAnsi="Times New Roman" w:cs="Times New Roman"/>
          <w:sz w:val="20"/>
          <w:szCs w:val="20"/>
        </w:rPr>
        <w:t xml:space="preserve">задатка в размере </w:t>
      </w:r>
      <w:r w:rsidR="00447761" w:rsidRPr="0098203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>% (</w:t>
      </w:r>
      <w:r w:rsidR="00447761" w:rsidRPr="00982030">
        <w:rPr>
          <w:rFonts w:ascii="Times New Roman" w:eastAsia="Times New Roman" w:hAnsi="Times New Roman" w:cs="Times New Roman"/>
          <w:sz w:val="20"/>
          <w:szCs w:val="20"/>
        </w:rPr>
        <w:t>пяти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49B3" w:rsidRPr="00982030">
        <w:rPr>
          <w:rFonts w:ascii="Times New Roman" w:eastAsia="Times New Roman" w:hAnsi="Times New Roman" w:cs="Times New Roman"/>
          <w:sz w:val="20"/>
          <w:szCs w:val="20"/>
        </w:rPr>
        <w:t>процентов)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от начальной цены продажи имущественного права (права требования) при условии его невозврата Цессионарию.</w:t>
      </w:r>
    </w:p>
    <w:p w14:paraId="47FADCAF" w14:textId="77777777" w:rsidR="0077579D" w:rsidRPr="00982030" w:rsidRDefault="00A15725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Цессионарий обязуется произвести оплату за уступаемое по настоящему Договору имущественное право (право требования) в срок не позднее </w:t>
      </w:r>
      <w:r w:rsidR="00C51C82" w:rsidRPr="0098203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51C82" w:rsidRPr="00982030">
        <w:rPr>
          <w:rFonts w:ascii="Times New Roman" w:eastAsia="Times New Roman" w:hAnsi="Times New Roman" w:cs="Times New Roman"/>
          <w:sz w:val="20"/>
          <w:szCs w:val="20"/>
        </w:rPr>
        <w:t>пя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>ти) дней с момента заключения настоящего Договора.</w:t>
      </w:r>
    </w:p>
    <w:p w14:paraId="7DF110CB" w14:textId="77777777" w:rsidR="00A15725" w:rsidRPr="00982030" w:rsidRDefault="00A15725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Моментом исполнения обязательства Цессионария по оплате приобретенного имущественного права (права требования) считается день зачисления на счет Цедента денежных средств, указанных в п. 2.1. настоящего Договора в полном объеме.</w:t>
      </w:r>
    </w:p>
    <w:p w14:paraId="241E392E" w14:textId="77777777" w:rsidR="00A15725" w:rsidRPr="00982030" w:rsidRDefault="00A15725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Имущественное право (право требования) переходит к Цессионарию с момента полной оплаты по настоящему Договору.</w:t>
      </w:r>
    </w:p>
    <w:p w14:paraId="36844FE3" w14:textId="77777777" w:rsidR="00A15725" w:rsidRPr="00982030" w:rsidRDefault="003111DA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Имущественное право (право требования) Цедента переходит к Цессионарию со всеми правами кредитора, существующими на момент перехода права, в том числе с правом требования процентов за пользование чужими денежными средствами и неустойки.</w:t>
      </w:r>
    </w:p>
    <w:p w14:paraId="0CF97775" w14:textId="77777777" w:rsidR="003111DA" w:rsidRPr="00982030" w:rsidRDefault="003111DA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Цедент обязан передать Цессионарию по акту приема-передачи все имеющиеся у него документы, подтверждающие имущественное право (право требования), указанное в Приложении №1 к настоящему Договору, на общую сумму ___________________________ (_________________________________________) руб.</w:t>
      </w:r>
    </w:p>
    <w:p w14:paraId="59687BA0" w14:textId="77777777" w:rsidR="003111DA" w:rsidRPr="00982030" w:rsidRDefault="003111DA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Акт приема-передачи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185B84D7" w14:textId="77777777" w:rsidR="003111DA" w:rsidRPr="00982030" w:rsidRDefault="003111DA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lastRenderedPageBreak/>
        <w:t>Цедент обязан сообщить Цессионарию все иные сведения, имеющие значение для осуществления Цессионарием своих прав по обязательствам должника, указанным в разделе «ПРЕДМЕТ ДОГОВОРА».</w:t>
      </w:r>
    </w:p>
    <w:p w14:paraId="0A03EC2C" w14:textId="77777777" w:rsidR="003111DA" w:rsidRPr="00982030" w:rsidRDefault="003111DA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Цедент отвечает за достоверность передаваемых в соответствии с настоящим Договором документов и гарантирует наличие и действительность уступленного Цессионарию имущественного права (права требования).</w:t>
      </w:r>
    </w:p>
    <w:p w14:paraId="53881313" w14:textId="77777777" w:rsidR="003111DA" w:rsidRPr="00982030" w:rsidRDefault="003111DA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Цессионарий самостоятельно и по своему усмотрению уведомляет должника об уступке имущественного права (права требования) задолженности.</w:t>
      </w:r>
    </w:p>
    <w:p w14:paraId="2650977F" w14:textId="77777777" w:rsidR="004527EA" w:rsidRPr="00982030" w:rsidRDefault="004527EA" w:rsidP="004527EA">
      <w:pPr>
        <w:pStyle w:val="a3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D0A392" w14:textId="77777777" w:rsidR="004527EA" w:rsidRPr="00982030" w:rsidRDefault="004527EA" w:rsidP="00A104DC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РАЗРЕШЕНИЕ СПОРОВ</w:t>
      </w:r>
    </w:p>
    <w:p w14:paraId="6B202055" w14:textId="77777777" w:rsidR="00F469A0" w:rsidRPr="00982030" w:rsidRDefault="00F469A0" w:rsidP="00F469A0">
      <w:pPr>
        <w:pStyle w:val="a3"/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sz w:val="20"/>
          <w:szCs w:val="20"/>
        </w:rPr>
      </w:pPr>
    </w:p>
    <w:p w14:paraId="4A85464D" w14:textId="77777777" w:rsidR="004527EA" w:rsidRPr="00982030" w:rsidRDefault="00AF65BB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14:paraId="36534479" w14:textId="54AB1613" w:rsidR="00AF65BB" w:rsidRPr="00982030" w:rsidRDefault="00AF65BB" w:rsidP="0019360C">
      <w:pPr>
        <w:pStyle w:val="a3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При </w:t>
      </w:r>
      <w:proofErr w:type="spellStart"/>
      <w:r w:rsidRPr="00982030">
        <w:rPr>
          <w:rFonts w:ascii="Times New Roman" w:eastAsia="Times New Roman" w:hAnsi="Times New Roman" w:cs="Times New Roman"/>
          <w:sz w:val="20"/>
          <w:szCs w:val="20"/>
        </w:rPr>
        <w:t>недостижении</w:t>
      </w:r>
      <w:proofErr w:type="spellEnd"/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согласия споры и разногласия подлежат рассмотрению </w:t>
      </w:r>
      <w:r w:rsidR="00915E6D" w:rsidRPr="00982030">
        <w:rPr>
          <w:rFonts w:ascii="Times New Roman" w:eastAsia="Times New Roman" w:hAnsi="Times New Roman" w:cs="Times New Roman"/>
          <w:sz w:val="20"/>
          <w:szCs w:val="20"/>
        </w:rPr>
        <w:t>в соответствии с действующим законодательством</w:t>
      </w:r>
    </w:p>
    <w:p w14:paraId="3376A169" w14:textId="77777777" w:rsidR="00AF65BB" w:rsidRPr="00982030" w:rsidRDefault="00AF65BB" w:rsidP="00A104DC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СРОК ДЕЙСТВИЯ ДОГОВОРА</w:t>
      </w:r>
    </w:p>
    <w:p w14:paraId="691B0F9C" w14:textId="77777777" w:rsidR="00F469A0" w:rsidRPr="00982030" w:rsidRDefault="00F469A0" w:rsidP="00F469A0">
      <w:pPr>
        <w:pStyle w:val="a3"/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sz w:val="20"/>
          <w:szCs w:val="20"/>
        </w:rPr>
      </w:pPr>
    </w:p>
    <w:p w14:paraId="4E32C50A" w14:textId="77777777" w:rsidR="00AF65BB" w:rsidRPr="00982030" w:rsidRDefault="00AF65BB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0CBDE3A8" w14:textId="77777777" w:rsidR="00AF65BB" w:rsidRPr="00982030" w:rsidRDefault="00AF65BB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Односторонний отказ от исполнения обязательств по настоящему Договору не допускается.</w:t>
      </w:r>
    </w:p>
    <w:p w14:paraId="6BD36165" w14:textId="77777777" w:rsidR="00AF65BB" w:rsidRPr="00982030" w:rsidRDefault="00AF65BB" w:rsidP="00AF65BB">
      <w:pPr>
        <w:pStyle w:val="a3"/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sz w:val="20"/>
          <w:szCs w:val="20"/>
        </w:rPr>
      </w:pPr>
    </w:p>
    <w:p w14:paraId="274C56D4" w14:textId="77777777" w:rsidR="00AF65BB" w:rsidRPr="00982030" w:rsidRDefault="00AF65BB" w:rsidP="00A104DC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ДОПОЛНИТЕЛЬНЫЕ УСЛОВИЯ</w:t>
      </w:r>
    </w:p>
    <w:p w14:paraId="36ABD5AA" w14:textId="77777777" w:rsidR="00F469A0" w:rsidRPr="00982030" w:rsidRDefault="00F469A0" w:rsidP="00F469A0">
      <w:pPr>
        <w:pStyle w:val="a3"/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sz w:val="20"/>
          <w:szCs w:val="20"/>
        </w:rPr>
      </w:pPr>
    </w:p>
    <w:p w14:paraId="79309BA4" w14:textId="619064ED" w:rsidR="00AF65BB" w:rsidRPr="00982030" w:rsidRDefault="00AF65BB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Настоящий Договор заключается по </w:t>
      </w:r>
      <w:r w:rsidR="003111DA" w:rsidRPr="00982030">
        <w:rPr>
          <w:rFonts w:ascii="Times New Roman" w:eastAsia="Times New Roman" w:hAnsi="Times New Roman" w:cs="Times New Roman"/>
          <w:sz w:val="20"/>
          <w:szCs w:val="20"/>
        </w:rPr>
        <w:t>итогам торгов, про</w:t>
      </w:r>
      <w:r w:rsidR="00474157">
        <w:rPr>
          <w:rFonts w:ascii="Times New Roman" w:eastAsia="Times New Roman" w:hAnsi="Times New Roman" w:cs="Times New Roman"/>
          <w:sz w:val="20"/>
          <w:szCs w:val="20"/>
        </w:rPr>
        <w:t>веденных ____</w:t>
      </w:r>
      <w:proofErr w:type="gramStart"/>
      <w:r w:rsidR="00474157">
        <w:rPr>
          <w:rFonts w:ascii="Times New Roman" w:eastAsia="Times New Roman" w:hAnsi="Times New Roman" w:cs="Times New Roman"/>
          <w:sz w:val="20"/>
          <w:szCs w:val="20"/>
        </w:rPr>
        <w:t xml:space="preserve">_ </w:t>
      </w:r>
      <w:r w:rsidR="003111DA" w:rsidRPr="0098203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3111DA" w:rsidRPr="00982030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6F074A" w:rsidRPr="00982030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8A5683" w:rsidRPr="00982030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="00447761" w:rsidRPr="00982030">
        <w:rPr>
          <w:rFonts w:ascii="Times New Roman" w:eastAsia="Times New Roman" w:hAnsi="Times New Roman" w:cs="Times New Roman"/>
          <w:sz w:val="20"/>
          <w:szCs w:val="20"/>
        </w:rPr>
        <w:t>ЗАО «Новые информационные сервисы»</w:t>
      </w:r>
      <w:r w:rsidR="004A0A04" w:rsidRPr="0098203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CFEE51" w14:textId="77777777" w:rsidR="00FE7AF9" w:rsidRPr="00982030" w:rsidRDefault="00855734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В случае, если Цессионарий не произведет оплату Имущественного права (права требования) </w:t>
      </w:r>
      <w:r w:rsidR="00FE7AF9" w:rsidRPr="00982030">
        <w:rPr>
          <w:rFonts w:ascii="Times New Roman" w:eastAsia="Times New Roman" w:hAnsi="Times New Roman" w:cs="Times New Roman"/>
          <w:sz w:val="20"/>
          <w:szCs w:val="20"/>
        </w:rPr>
        <w:t xml:space="preserve">в полном объеме в течение </w:t>
      </w:r>
      <w:r w:rsidR="004A0A04" w:rsidRPr="009820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 (Пяти) рабочих дней </w:t>
      </w:r>
      <w:r w:rsidR="004A0A04" w:rsidRPr="00982030">
        <w:rPr>
          <w:rFonts w:ascii="Times New Roman" w:eastAsia="Times New Roman" w:hAnsi="Times New Roman" w:cs="Times New Roman"/>
          <w:sz w:val="20"/>
          <w:szCs w:val="20"/>
        </w:rPr>
        <w:t>с</w:t>
      </w:r>
      <w:r w:rsidR="00FE7AF9" w:rsidRPr="00982030">
        <w:rPr>
          <w:rFonts w:ascii="Times New Roman" w:eastAsia="Times New Roman" w:hAnsi="Times New Roman" w:cs="Times New Roman"/>
          <w:sz w:val="20"/>
          <w:szCs w:val="20"/>
        </w:rPr>
        <w:t xml:space="preserve"> даты подписан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>ия настоящего Договора, Цедент</w:t>
      </w:r>
      <w:r w:rsidR="00FE7AF9" w:rsidRPr="00982030">
        <w:rPr>
          <w:rFonts w:ascii="Times New Roman" w:eastAsia="Times New Roman" w:hAnsi="Times New Roman" w:cs="Times New Roman"/>
          <w:sz w:val="20"/>
          <w:szCs w:val="20"/>
        </w:rPr>
        <w:t xml:space="preserve"> расторгает 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</w:t>
      </w:r>
      <w:r w:rsidR="00FE7AF9" w:rsidRPr="00982030">
        <w:rPr>
          <w:rFonts w:ascii="Times New Roman" w:eastAsia="Times New Roman" w:hAnsi="Times New Roman" w:cs="Times New Roman"/>
          <w:sz w:val="20"/>
          <w:szCs w:val="20"/>
        </w:rPr>
        <w:t>в одностороннем порядке, пр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>и этом внесенный задаток Цессионарию</w:t>
      </w:r>
      <w:r w:rsidR="00FE7AF9" w:rsidRPr="00982030">
        <w:rPr>
          <w:rFonts w:ascii="Times New Roman" w:eastAsia="Times New Roman" w:hAnsi="Times New Roman" w:cs="Times New Roman"/>
          <w:sz w:val="20"/>
          <w:szCs w:val="20"/>
        </w:rPr>
        <w:t xml:space="preserve"> не возвращается.</w:t>
      </w:r>
    </w:p>
    <w:p w14:paraId="3BF6907D" w14:textId="77777777" w:rsidR="00FE7AF9" w:rsidRPr="00982030" w:rsidRDefault="00FE7AF9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7A11" w:rsidRPr="00982030">
        <w:rPr>
          <w:rFonts w:ascii="Times New Roman" w:eastAsia="Times New Roman" w:hAnsi="Times New Roman" w:cs="Times New Roman"/>
          <w:sz w:val="20"/>
          <w:szCs w:val="20"/>
        </w:rPr>
        <w:t xml:space="preserve">Любые изменения и дополнения к настоящему Договору действительны при условии, если они </w:t>
      </w:r>
      <w:r w:rsidR="00855734" w:rsidRPr="00982030">
        <w:rPr>
          <w:rFonts w:ascii="Times New Roman" w:eastAsia="Times New Roman" w:hAnsi="Times New Roman" w:cs="Times New Roman"/>
          <w:sz w:val="20"/>
          <w:szCs w:val="20"/>
        </w:rPr>
        <w:t>совершены в письменной форме</w:t>
      </w:r>
      <w:r w:rsidR="004A0A04" w:rsidRPr="00982030">
        <w:rPr>
          <w:rFonts w:ascii="Times New Roman" w:eastAsia="Times New Roman" w:hAnsi="Times New Roman" w:cs="Times New Roman"/>
          <w:sz w:val="20"/>
          <w:szCs w:val="20"/>
        </w:rPr>
        <w:t>,</w:t>
      </w:r>
      <w:r w:rsidR="00855734" w:rsidRPr="00982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0A04" w:rsidRPr="00982030">
        <w:rPr>
          <w:rFonts w:ascii="Times New Roman" w:eastAsia="Times New Roman" w:hAnsi="Times New Roman" w:cs="Times New Roman"/>
          <w:sz w:val="20"/>
          <w:szCs w:val="20"/>
        </w:rPr>
        <w:t xml:space="preserve">надлежаще </w:t>
      </w:r>
      <w:r w:rsidR="00B47A11" w:rsidRPr="00982030">
        <w:rPr>
          <w:rFonts w:ascii="Times New Roman" w:eastAsia="Times New Roman" w:hAnsi="Times New Roman" w:cs="Times New Roman"/>
          <w:sz w:val="20"/>
          <w:szCs w:val="20"/>
        </w:rPr>
        <w:t>подписа</w:t>
      </w:r>
      <w:r w:rsidR="004A0A04" w:rsidRPr="00982030">
        <w:rPr>
          <w:rFonts w:ascii="Times New Roman" w:eastAsia="Times New Roman" w:hAnsi="Times New Roman" w:cs="Times New Roman"/>
          <w:sz w:val="20"/>
          <w:szCs w:val="20"/>
        </w:rPr>
        <w:t xml:space="preserve">ны уполномоченными на </w:t>
      </w:r>
      <w:r w:rsidR="00B47A11" w:rsidRPr="00982030">
        <w:rPr>
          <w:rFonts w:ascii="Times New Roman" w:eastAsia="Times New Roman" w:hAnsi="Times New Roman" w:cs="Times New Roman"/>
          <w:sz w:val="20"/>
          <w:szCs w:val="20"/>
        </w:rPr>
        <w:t>то представителями Сторон и совершены в той же форме, что и настоящий Договор.</w:t>
      </w:r>
    </w:p>
    <w:p w14:paraId="7D11D6EF" w14:textId="77777777" w:rsidR="00B47A11" w:rsidRPr="00982030" w:rsidRDefault="00855734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 xml:space="preserve">Договор составлен в </w:t>
      </w:r>
      <w:r w:rsidR="006F074A" w:rsidRPr="00982030">
        <w:rPr>
          <w:rFonts w:ascii="Times New Roman" w:eastAsia="Times New Roman" w:hAnsi="Times New Roman" w:cs="Times New Roman"/>
          <w:sz w:val="20"/>
          <w:szCs w:val="20"/>
        </w:rPr>
        <w:t>двух</w:t>
      </w:r>
      <w:r w:rsidR="00B47A11" w:rsidRPr="00982030">
        <w:rPr>
          <w:rFonts w:ascii="Times New Roman" w:eastAsia="Times New Roman" w:hAnsi="Times New Roman" w:cs="Times New Roman"/>
          <w:sz w:val="20"/>
          <w:szCs w:val="20"/>
        </w:rPr>
        <w:t xml:space="preserve"> экземплярах, имеющих одинаковую юридическую силу, по одному </w:t>
      </w:r>
      <w:r w:rsidRPr="00982030">
        <w:rPr>
          <w:rFonts w:ascii="Times New Roman" w:eastAsia="Times New Roman" w:hAnsi="Times New Roman" w:cs="Times New Roman"/>
          <w:sz w:val="20"/>
          <w:szCs w:val="20"/>
        </w:rPr>
        <w:t>экземпляру для каждой из Сторон</w:t>
      </w:r>
      <w:r w:rsidR="00F469A0" w:rsidRPr="0098203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06F92A0" w14:textId="77777777" w:rsidR="00F469A0" w:rsidRPr="00982030" w:rsidRDefault="00F469A0" w:rsidP="00A104DC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2030">
        <w:rPr>
          <w:rFonts w:ascii="Times New Roman" w:eastAsia="Times New Roman" w:hAnsi="Times New Roman" w:cs="Times New Roman"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4358CB15" w14:textId="77777777" w:rsidR="00DE7A16" w:rsidRPr="00982030" w:rsidRDefault="00DE7A16" w:rsidP="00F469A0">
      <w:pPr>
        <w:tabs>
          <w:tab w:val="left" w:pos="9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3BEFE" w14:textId="77777777" w:rsidR="00DE7A16" w:rsidRPr="00982030" w:rsidRDefault="00F469A0" w:rsidP="00A104DC">
      <w:pPr>
        <w:pStyle w:val="a3"/>
        <w:numPr>
          <w:ilvl w:val="0"/>
          <w:numId w:val="3"/>
        </w:numPr>
        <w:tabs>
          <w:tab w:val="left" w:pos="92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2030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АДРЕСА И РЕКВИЗИТЫ СТОРОН</w:t>
      </w:r>
    </w:p>
    <w:p w14:paraId="3372F25D" w14:textId="77777777" w:rsidR="00DE7A16" w:rsidRPr="00982030" w:rsidRDefault="00DE7A16" w:rsidP="00DE7A16">
      <w:pPr>
        <w:tabs>
          <w:tab w:val="left" w:pos="92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7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846"/>
      </w:tblGrid>
      <w:tr w:rsidR="00DE7A16" w:rsidRPr="00C75416" w14:paraId="0FA03C7F" w14:textId="77777777" w:rsidTr="004E726D">
        <w:tc>
          <w:tcPr>
            <w:tcW w:w="4930" w:type="dxa"/>
          </w:tcPr>
          <w:p w14:paraId="5BC89653" w14:textId="77777777" w:rsidR="004A0A04" w:rsidRPr="00982030" w:rsidRDefault="004E726D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2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Продавец:</w:t>
            </w:r>
          </w:p>
          <w:p w14:paraId="393BE55D" w14:textId="7A539E3E" w:rsidR="004A0A04" w:rsidRPr="00982030" w:rsidRDefault="004A0A04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ЗАО «Кубанская управляющая компания» Д.У. ЗПИФ </w:t>
            </w:r>
            <w:r w:rsidR="000A2964"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</w:t>
            </w:r>
          </w:p>
          <w:p w14:paraId="49DAFA40" w14:textId="77777777" w:rsidR="004A0A04" w:rsidRPr="00982030" w:rsidRDefault="004A0A04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ОГРН 1032304942812</w:t>
            </w:r>
          </w:p>
          <w:p w14:paraId="70BF3E71" w14:textId="77777777" w:rsidR="004A0A04" w:rsidRPr="00982030" w:rsidRDefault="004A0A04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2309084747 </w:t>
            </w:r>
          </w:p>
          <w:p w14:paraId="73CB630B" w14:textId="77777777" w:rsidR="004A0A04" w:rsidRPr="00982030" w:rsidRDefault="004A0A04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КПП 231001001</w:t>
            </w:r>
          </w:p>
          <w:p w14:paraId="5CA38FB6" w14:textId="77777777" w:rsidR="004A0A04" w:rsidRPr="00982030" w:rsidRDefault="004A0A04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Адрес: 350020, г. Краснодар, ул. Одесская, д. 48, литер А, офис 731.</w:t>
            </w:r>
          </w:p>
          <w:p w14:paraId="09CD168E" w14:textId="74EA97FF" w:rsidR="004A0A04" w:rsidRPr="00982030" w:rsidRDefault="004A0A04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р/с №</w:t>
            </w:r>
            <w:r w:rsidR="000A2964"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______________________ </w:t>
            </w:r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ОАО «</w:t>
            </w:r>
            <w:proofErr w:type="spellStart"/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Крайинвестбанк</w:t>
            </w:r>
            <w:proofErr w:type="spellEnd"/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г. Краснодар</w:t>
            </w:r>
          </w:p>
          <w:p w14:paraId="1BE70C78" w14:textId="77777777" w:rsidR="004A0A04" w:rsidRPr="00982030" w:rsidRDefault="004A0A04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к/с 30101810500000000516</w:t>
            </w:r>
          </w:p>
          <w:p w14:paraId="09D62AFE" w14:textId="77777777" w:rsidR="004A0A04" w:rsidRPr="00982030" w:rsidRDefault="004A0A04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БИК 040349516</w:t>
            </w:r>
          </w:p>
          <w:p w14:paraId="783C0C1D" w14:textId="77777777" w:rsidR="004A0A04" w:rsidRPr="00982030" w:rsidRDefault="004A0A04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14:paraId="32A9BD6E" w14:textId="77777777" w:rsidR="004A0A04" w:rsidRPr="00982030" w:rsidRDefault="004A0A04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 «Кубанская управляющая компания»</w:t>
            </w:r>
          </w:p>
          <w:p w14:paraId="34D4F968" w14:textId="77777777" w:rsidR="004A0A04" w:rsidRPr="00982030" w:rsidRDefault="004A0A04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970D974" w14:textId="77777777" w:rsidR="004A0A04" w:rsidRPr="00982030" w:rsidRDefault="004A0A04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9532CB4" w14:textId="77777777" w:rsidR="00DE7A16" w:rsidRPr="00982030" w:rsidRDefault="004E726D" w:rsidP="004A0A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</w:t>
            </w:r>
            <w:r w:rsidR="004A0A04"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___________________ </w:t>
            </w:r>
            <w:proofErr w:type="spellStart"/>
            <w:r w:rsidR="004A0A04"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Кудасов</w:t>
            </w:r>
            <w:proofErr w:type="spellEnd"/>
            <w:r w:rsidR="004A0A04" w:rsidRPr="009820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4846" w:type="dxa"/>
          </w:tcPr>
          <w:p w14:paraId="76E6CF00" w14:textId="77777777" w:rsidR="00DE7A16" w:rsidRPr="00C75416" w:rsidRDefault="004E726D" w:rsidP="00DE7A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Покупатель:</w:t>
            </w:r>
          </w:p>
        </w:tc>
      </w:tr>
    </w:tbl>
    <w:p w14:paraId="113D939B" w14:textId="77777777" w:rsidR="006F3B85" w:rsidRDefault="006F3B85"/>
    <w:sectPr w:rsidR="006F3B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4B6D7" w14:textId="77777777" w:rsidR="00CE3EEE" w:rsidRDefault="00CE3EEE" w:rsidP="0077579D">
      <w:pPr>
        <w:spacing w:after="0" w:line="240" w:lineRule="auto"/>
      </w:pPr>
      <w:r>
        <w:separator/>
      </w:r>
    </w:p>
  </w:endnote>
  <w:endnote w:type="continuationSeparator" w:id="0">
    <w:p w14:paraId="0BAF2236" w14:textId="77777777" w:rsidR="00CE3EEE" w:rsidRDefault="00CE3EEE" w:rsidP="007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81765" w14:textId="77777777" w:rsidR="00CE3EEE" w:rsidRDefault="00CE3EEE" w:rsidP="0077579D">
      <w:pPr>
        <w:spacing w:after="0" w:line="240" w:lineRule="auto"/>
      </w:pPr>
      <w:r>
        <w:separator/>
      </w:r>
    </w:p>
  </w:footnote>
  <w:footnote w:type="continuationSeparator" w:id="0">
    <w:p w14:paraId="59A23F43" w14:textId="77777777" w:rsidR="00CE3EEE" w:rsidRDefault="00CE3EEE" w:rsidP="0077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AF6EF" w14:textId="77777777" w:rsidR="0077579D" w:rsidRPr="0077579D" w:rsidRDefault="0077579D" w:rsidP="0077579D">
    <w:pPr>
      <w:pStyle w:val="a4"/>
      <w:jc w:val="right"/>
      <w:rPr>
        <w:rFonts w:ascii="Times New Roman" w:hAnsi="Times New Roman" w:cs="Times New Roman"/>
      </w:rPr>
    </w:pPr>
    <w:r w:rsidRPr="0077579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4AC7"/>
    <w:multiLevelType w:val="multilevel"/>
    <w:tmpl w:val="6D3292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F851305"/>
    <w:multiLevelType w:val="multilevel"/>
    <w:tmpl w:val="086EC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EA60B9A"/>
    <w:multiLevelType w:val="hybridMultilevel"/>
    <w:tmpl w:val="A4F82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B"/>
    <w:rsid w:val="00010265"/>
    <w:rsid w:val="0002592D"/>
    <w:rsid w:val="00065AF7"/>
    <w:rsid w:val="00072097"/>
    <w:rsid w:val="00085328"/>
    <w:rsid w:val="000A2964"/>
    <w:rsid w:val="000B462C"/>
    <w:rsid w:val="00111BA3"/>
    <w:rsid w:val="0019360C"/>
    <w:rsid w:val="001F6FB7"/>
    <w:rsid w:val="00227971"/>
    <w:rsid w:val="00234431"/>
    <w:rsid w:val="00260A9A"/>
    <w:rsid w:val="003111DA"/>
    <w:rsid w:val="003B3B8E"/>
    <w:rsid w:val="003E628C"/>
    <w:rsid w:val="003F0DAD"/>
    <w:rsid w:val="0043112E"/>
    <w:rsid w:val="004401D1"/>
    <w:rsid w:val="00447761"/>
    <w:rsid w:val="004527EA"/>
    <w:rsid w:val="0046622E"/>
    <w:rsid w:val="00474157"/>
    <w:rsid w:val="004A0A04"/>
    <w:rsid w:val="004B0439"/>
    <w:rsid w:val="004B3C8B"/>
    <w:rsid w:val="004C3529"/>
    <w:rsid w:val="004C449A"/>
    <w:rsid w:val="004C6603"/>
    <w:rsid w:val="004E0355"/>
    <w:rsid w:val="004E187B"/>
    <w:rsid w:val="004E726D"/>
    <w:rsid w:val="005C4624"/>
    <w:rsid w:val="006D47B6"/>
    <w:rsid w:val="006F074A"/>
    <w:rsid w:val="006F3B85"/>
    <w:rsid w:val="0077579D"/>
    <w:rsid w:val="008311DE"/>
    <w:rsid w:val="00854B33"/>
    <w:rsid w:val="00855734"/>
    <w:rsid w:val="008A5683"/>
    <w:rsid w:val="008F0397"/>
    <w:rsid w:val="009023CD"/>
    <w:rsid w:val="00915E6D"/>
    <w:rsid w:val="009428AA"/>
    <w:rsid w:val="00970668"/>
    <w:rsid w:val="00982030"/>
    <w:rsid w:val="00A028C5"/>
    <w:rsid w:val="00A104DC"/>
    <w:rsid w:val="00A15725"/>
    <w:rsid w:val="00A93AE8"/>
    <w:rsid w:val="00A940CB"/>
    <w:rsid w:val="00AF65BB"/>
    <w:rsid w:val="00B47A11"/>
    <w:rsid w:val="00B82204"/>
    <w:rsid w:val="00C14CC6"/>
    <w:rsid w:val="00C51C82"/>
    <w:rsid w:val="00C75416"/>
    <w:rsid w:val="00C950AD"/>
    <w:rsid w:val="00CB65D1"/>
    <w:rsid w:val="00CE3EEE"/>
    <w:rsid w:val="00D415A8"/>
    <w:rsid w:val="00DB5C7B"/>
    <w:rsid w:val="00DE7A16"/>
    <w:rsid w:val="00E07961"/>
    <w:rsid w:val="00E10AE8"/>
    <w:rsid w:val="00E648E2"/>
    <w:rsid w:val="00E745BB"/>
    <w:rsid w:val="00E849B3"/>
    <w:rsid w:val="00EE1678"/>
    <w:rsid w:val="00F1753D"/>
    <w:rsid w:val="00F469A0"/>
    <w:rsid w:val="00F834E6"/>
    <w:rsid w:val="00F91F41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9C2D"/>
  <w15:docId w15:val="{22429095-93EC-4101-9155-B183884B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79D"/>
  </w:style>
  <w:style w:type="paragraph" w:styleId="a6">
    <w:name w:val="footer"/>
    <w:basedOn w:val="a"/>
    <w:link w:val="a7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79D"/>
  </w:style>
  <w:style w:type="paragraph" w:styleId="a8">
    <w:name w:val="Body Text Indent"/>
    <w:basedOn w:val="a"/>
    <w:link w:val="a9"/>
    <w:uiPriority w:val="99"/>
    <w:unhideWhenUsed/>
    <w:rsid w:val="00A104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104DC"/>
  </w:style>
  <w:style w:type="character" w:styleId="aa">
    <w:name w:val="line number"/>
    <w:basedOn w:val="a0"/>
    <w:uiPriority w:val="99"/>
    <w:semiHidden/>
    <w:unhideWhenUsed/>
    <w:rsid w:val="00260A9A"/>
  </w:style>
  <w:style w:type="paragraph" w:styleId="ab">
    <w:name w:val="Balloon Text"/>
    <w:basedOn w:val="a"/>
    <w:link w:val="ac"/>
    <w:uiPriority w:val="99"/>
    <w:semiHidden/>
    <w:unhideWhenUsed/>
    <w:rsid w:val="0091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E6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5E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5E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5E6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5E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5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Киселева</dc:creator>
  <cp:lastModifiedBy>notebook</cp:lastModifiedBy>
  <cp:revision>5</cp:revision>
  <dcterms:created xsi:type="dcterms:W3CDTF">2017-07-18T10:13:00Z</dcterms:created>
  <dcterms:modified xsi:type="dcterms:W3CDTF">2017-07-20T17:02:00Z</dcterms:modified>
</cp:coreProperties>
</file>